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7DAD" w14:textId="77777777" w:rsidR="005E121C" w:rsidRPr="005E121C" w:rsidRDefault="005E121C" w:rsidP="005E121C">
      <w:pPr>
        <w:spacing w:line="360" w:lineRule="auto"/>
        <w:rPr>
          <w:b/>
          <w:bCs/>
        </w:rPr>
      </w:pPr>
      <w:r w:rsidRPr="005E121C">
        <w:rPr>
          <w:b/>
          <w:bCs/>
        </w:rPr>
        <w:t>441/2</w:t>
      </w:r>
    </w:p>
    <w:p w14:paraId="6EA634B4" w14:textId="77777777" w:rsidR="005E121C" w:rsidRPr="005E121C" w:rsidRDefault="005E121C" w:rsidP="005E121C">
      <w:pPr>
        <w:spacing w:line="360" w:lineRule="auto"/>
        <w:rPr>
          <w:b/>
          <w:bCs/>
        </w:rPr>
      </w:pPr>
      <w:r w:rsidRPr="005E121C">
        <w:rPr>
          <w:b/>
          <w:bCs/>
        </w:rPr>
        <w:t>HOME SCIENCE</w:t>
      </w:r>
    </w:p>
    <w:p w14:paraId="7940DBF1" w14:textId="77777777" w:rsidR="005E121C" w:rsidRPr="005E121C" w:rsidRDefault="005E121C" w:rsidP="005E121C">
      <w:pPr>
        <w:spacing w:line="360" w:lineRule="auto"/>
        <w:rPr>
          <w:b/>
          <w:bCs/>
        </w:rPr>
      </w:pPr>
      <w:r w:rsidRPr="005E121C">
        <w:rPr>
          <w:b/>
          <w:bCs/>
        </w:rPr>
        <w:t>CLOTHING CONSTUCTION PRACTICAL</w:t>
      </w:r>
    </w:p>
    <w:p w14:paraId="4842A4CF" w14:textId="77777777" w:rsidR="005E121C" w:rsidRPr="005E121C" w:rsidRDefault="005E121C" w:rsidP="005E121C">
      <w:pPr>
        <w:spacing w:line="360" w:lineRule="auto"/>
        <w:rPr>
          <w:b/>
          <w:bCs/>
        </w:rPr>
      </w:pPr>
      <w:r w:rsidRPr="005E121C">
        <w:rPr>
          <w:b/>
          <w:bCs/>
        </w:rPr>
        <w:t>PAPER 2</w:t>
      </w:r>
    </w:p>
    <w:p w14:paraId="4B92B4DE" w14:textId="467C84A5" w:rsidR="005E121C" w:rsidRPr="005E121C" w:rsidRDefault="005E121C" w:rsidP="005E121C">
      <w:pPr>
        <w:spacing w:line="360" w:lineRule="auto"/>
        <w:rPr>
          <w:b/>
          <w:bCs/>
        </w:rPr>
      </w:pPr>
      <w:r w:rsidRPr="005E121C">
        <w:rPr>
          <w:b/>
          <w:bCs/>
        </w:rPr>
        <w:t>SEPTEMBER,</w:t>
      </w:r>
      <w:r w:rsidRPr="005E121C">
        <w:rPr>
          <w:b/>
          <w:bCs/>
        </w:rPr>
        <w:t xml:space="preserve"> 2021</w:t>
      </w:r>
    </w:p>
    <w:p w14:paraId="4798225A" w14:textId="77777777" w:rsidR="005E121C" w:rsidRDefault="005E121C" w:rsidP="005E121C">
      <w:pPr>
        <w:spacing w:line="360" w:lineRule="auto"/>
        <w:rPr>
          <w:b/>
          <w:bCs/>
          <w:sz w:val="32"/>
          <w:szCs w:val="32"/>
        </w:rPr>
      </w:pPr>
    </w:p>
    <w:p w14:paraId="326AC2F8" w14:textId="6637923D" w:rsidR="005E121C" w:rsidRPr="00245EE5" w:rsidRDefault="005E121C" w:rsidP="005E121C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245EE5">
        <w:rPr>
          <w:b/>
          <w:bCs/>
          <w:sz w:val="32"/>
          <w:szCs w:val="32"/>
          <w:u w:val="single"/>
        </w:rPr>
        <w:t>KASSU JOINT</w:t>
      </w:r>
      <w:r w:rsidRPr="00245EE5">
        <w:rPr>
          <w:b/>
          <w:bCs/>
          <w:sz w:val="32"/>
          <w:szCs w:val="32"/>
          <w:u w:val="single"/>
        </w:rPr>
        <w:t xml:space="preserve"> EXAMINATION 2021</w:t>
      </w:r>
    </w:p>
    <w:p w14:paraId="44C669A1" w14:textId="77777777" w:rsidR="005E121C" w:rsidRDefault="005E121C" w:rsidP="005E121C">
      <w:pPr>
        <w:spacing w:line="360" w:lineRule="auto"/>
        <w:rPr>
          <w:b/>
          <w:bCs/>
          <w:u w:val="single"/>
        </w:rPr>
      </w:pPr>
    </w:p>
    <w:p w14:paraId="0ACF0E8C" w14:textId="77777777" w:rsidR="005E121C" w:rsidRDefault="005E121C" w:rsidP="005E121C">
      <w:pPr>
        <w:spacing w:line="360" w:lineRule="auto"/>
        <w:rPr>
          <w:b/>
          <w:bCs/>
          <w:u w:val="single"/>
        </w:rPr>
      </w:pPr>
    </w:p>
    <w:p w14:paraId="446DC828" w14:textId="77777777" w:rsidR="005E121C" w:rsidRPr="005E121C" w:rsidRDefault="005E121C" w:rsidP="005E121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E121C">
        <w:rPr>
          <w:b/>
          <w:bCs/>
          <w:sz w:val="28"/>
          <w:szCs w:val="28"/>
          <w:u w:val="single"/>
        </w:rPr>
        <w:t>INSTRUCTIONS TO SCHOOLS</w:t>
      </w:r>
    </w:p>
    <w:p w14:paraId="42A48252" w14:textId="77777777" w:rsidR="005E121C" w:rsidRDefault="005E121C" w:rsidP="005E121C">
      <w:pPr>
        <w:spacing w:line="360" w:lineRule="auto"/>
      </w:pPr>
      <w:r>
        <w:t>The following materials will be provided by the school</w:t>
      </w:r>
    </w:p>
    <w:p w14:paraId="3C284AD2" w14:textId="284F6CCD" w:rsidR="005E121C" w:rsidRDefault="005E121C" w:rsidP="005E121C">
      <w:pPr>
        <w:pStyle w:val="ListParagraph"/>
        <w:numPr>
          <w:ilvl w:val="0"/>
          <w:numId w:val="1"/>
        </w:numPr>
        <w:spacing w:line="360" w:lineRule="auto"/>
      </w:pPr>
      <w:r>
        <w:t xml:space="preserve">Plain light weight cotton 55 cm long by </w:t>
      </w:r>
      <w:r>
        <w:t>9</w:t>
      </w:r>
      <w:r>
        <w:t xml:space="preserve">0cm wide </w:t>
      </w:r>
    </w:p>
    <w:p w14:paraId="3FBB1ABA" w14:textId="09F972F4" w:rsidR="005E121C" w:rsidRDefault="005E121C" w:rsidP="005E121C">
      <w:pPr>
        <w:pStyle w:val="ListParagraph"/>
        <w:numPr>
          <w:ilvl w:val="0"/>
          <w:numId w:val="1"/>
        </w:numPr>
        <w:spacing w:line="360" w:lineRule="auto"/>
      </w:pPr>
      <w:r>
        <w:t>Cotton sewing thread to match the fabric</w:t>
      </w:r>
    </w:p>
    <w:p w14:paraId="07FD3501" w14:textId="77777777" w:rsidR="005E121C" w:rsidRDefault="005E121C" w:rsidP="005E121C">
      <w:pPr>
        <w:pStyle w:val="ListParagraph"/>
        <w:numPr>
          <w:ilvl w:val="0"/>
          <w:numId w:val="1"/>
        </w:numPr>
        <w:spacing w:line="360" w:lineRule="auto"/>
      </w:pPr>
      <w:r>
        <w:t>A4 envelope</w:t>
      </w:r>
    </w:p>
    <w:p w14:paraId="17E71C44" w14:textId="77777777" w:rsidR="005E121C" w:rsidRDefault="005E121C" w:rsidP="005E121C">
      <w:pPr>
        <w:spacing w:line="360" w:lineRule="auto"/>
        <w:rPr>
          <w:b/>
          <w:bCs/>
        </w:rPr>
      </w:pPr>
      <w:r w:rsidRPr="00D91916">
        <w:rPr>
          <w:b/>
          <w:bCs/>
        </w:rPr>
        <w:t>FABRIC IN EXCESS OF THE AMOUNT SPECIFIED MUST NOT BE SUPPLIED TO THE CANDIDATES</w:t>
      </w:r>
      <w:r>
        <w:rPr>
          <w:b/>
          <w:bCs/>
        </w:rPr>
        <w:t>.</w:t>
      </w:r>
    </w:p>
    <w:p w14:paraId="21BC369B" w14:textId="77777777" w:rsidR="005E121C" w:rsidRDefault="005E121C" w:rsidP="005E121C">
      <w:pPr>
        <w:spacing w:line="360" w:lineRule="auto"/>
        <w:rPr>
          <w:b/>
          <w:bCs/>
        </w:rPr>
      </w:pPr>
      <w:r>
        <w:rPr>
          <w:b/>
          <w:bCs/>
        </w:rPr>
        <w:t>These instructions consist of 1 printed page</w:t>
      </w:r>
    </w:p>
    <w:p w14:paraId="4C87ADA7" w14:textId="77777777" w:rsidR="005E121C" w:rsidRDefault="005E121C" w:rsidP="005E121C">
      <w:pPr>
        <w:spacing w:line="360" w:lineRule="auto"/>
        <w:rPr>
          <w:b/>
          <w:bCs/>
        </w:rPr>
      </w:pPr>
    </w:p>
    <w:p w14:paraId="471BC650" w14:textId="77777777" w:rsidR="005E121C" w:rsidRDefault="005E121C"/>
    <w:sectPr w:rsidR="005E12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C690" w14:textId="77777777" w:rsidR="00F15A01" w:rsidRDefault="00F15A01" w:rsidP="005E121C">
      <w:pPr>
        <w:spacing w:after="0" w:line="240" w:lineRule="auto"/>
      </w:pPr>
      <w:r>
        <w:separator/>
      </w:r>
    </w:p>
  </w:endnote>
  <w:endnote w:type="continuationSeparator" w:id="0">
    <w:p w14:paraId="353637FC" w14:textId="77777777" w:rsidR="00F15A01" w:rsidRDefault="00F15A01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2CEC" w14:textId="1C2910E0" w:rsidR="005E121C" w:rsidRDefault="005E121C">
    <w:pPr>
      <w:pStyle w:val="Footer"/>
    </w:pPr>
    <w:r>
      <w:t>441/2 HSC KASSU 2021</w:t>
    </w:r>
  </w:p>
  <w:p w14:paraId="387249C7" w14:textId="77777777" w:rsidR="005E121C" w:rsidRDefault="005E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DB46" w14:textId="77777777" w:rsidR="00F15A01" w:rsidRDefault="00F15A01" w:rsidP="005E121C">
      <w:pPr>
        <w:spacing w:after="0" w:line="240" w:lineRule="auto"/>
      </w:pPr>
      <w:r>
        <w:separator/>
      </w:r>
    </w:p>
  </w:footnote>
  <w:footnote w:type="continuationSeparator" w:id="0">
    <w:p w14:paraId="581D48D8" w14:textId="77777777" w:rsidR="00F15A01" w:rsidRDefault="00F15A01" w:rsidP="005E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72A6"/>
    <w:multiLevelType w:val="hybridMultilevel"/>
    <w:tmpl w:val="DB48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1C"/>
    <w:rsid w:val="00245EE5"/>
    <w:rsid w:val="005E121C"/>
    <w:rsid w:val="00F1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36BB"/>
  <w15:chartTrackingRefBased/>
  <w15:docId w15:val="{59053D06-7A12-4017-938A-2C0E0FE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1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1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2021-09-10T07:37:00Z</dcterms:created>
  <dcterms:modified xsi:type="dcterms:W3CDTF">2021-09-10T07:52:00Z</dcterms:modified>
</cp:coreProperties>
</file>